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8F" w:rsidRPr="006E63F2" w:rsidRDefault="00680F8F" w:rsidP="00680F8F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ОТЧЕТ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о выполнении плана реализации муниципальной П</w:t>
      </w:r>
      <w:r w:rsidRPr="00310E40">
        <w:rPr>
          <w:rFonts w:eastAsiaTheme="minorHAnsi"/>
          <w:b/>
          <w:bCs/>
          <w:sz w:val="28"/>
          <w:szCs w:val="28"/>
          <w:lang w:eastAsia="en-US"/>
        </w:rPr>
        <w:t>рограммы МО «</w:t>
      </w:r>
      <w:proofErr w:type="spellStart"/>
      <w:r w:rsidRPr="00310E40">
        <w:rPr>
          <w:rFonts w:eastAsiaTheme="minorHAnsi"/>
          <w:b/>
          <w:bCs/>
          <w:sz w:val="28"/>
          <w:szCs w:val="28"/>
          <w:lang w:eastAsia="en-US"/>
        </w:rPr>
        <w:t>Кяхтинский</w:t>
      </w:r>
      <w:proofErr w:type="spellEnd"/>
      <w:r w:rsidRPr="00310E40">
        <w:rPr>
          <w:rFonts w:eastAsiaTheme="minorHAnsi"/>
          <w:b/>
          <w:bCs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«Поддержка и развитие малого и среднего предпринимательства</w:t>
      </w:r>
      <w:r w:rsidR="00BF6845">
        <w:rPr>
          <w:b/>
          <w:sz w:val="28"/>
          <w:szCs w:val="28"/>
        </w:rPr>
        <w:t xml:space="preserve"> на 2020-2022</w:t>
      </w:r>
      <w:r w:rsidR="00997670">
        <w:rPr>
          <w:b/>
          <w:sz w:val="28"/>
          <w:szCs w:val="28"/>
        </w:rPr>
        <w:t xml:space="preserve"> годы» за</w:t>
      </w:r>
      <w:r w:rsidR="006D7DEC">
        <w:rPr>
          <w:b/>
          <w:sz w:val="28"/>
          <w:szCs w:val="28"/>
        </w:rPr>
        <w:t xml:space="preserve"> </w:t>
      </w:r>
      <w:r w:rsidR="0048366F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</w:t>
      </w:r>
    </w:p>
    <w:p w:rsidR="00680F8F" w:rsidRPr="00310E40" w:rsidRDefault="00680F8F" w:rsidP="00680F8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15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837"/>
        <w:gridCol w:w="183"/>
        <w:gridCol w:w="567"/>
        <w:gridCol w:w="426"/>
        <w:gridCol w:w="2446"/>
        <w:gridCol w:w="567"/>
        <w:gridCol w:w="569"/>
        <w:gridCol w:w="569"/>
        <w:gridCol w:w="569"/>
        <w:gridCol w:w="425"/>
        <w:gridCol w:w="711"/>
        <w:gridCol w:w="729"/>
        <w:gridCol w:w="2532"/>
        <w:gridCol w:w="302"/>
        <w:gridCol w:w="2957"/>
      </w:tblGrid>
      <w:tr w:rsidR="00680F8F" w:rsidRPr="00362596" w:rsidTr="00A92740">
        <w:trPr>
          <w:trHeight w:val="431"/>
        </w:trPr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 xml:space="preserve">NN </w:t>
            </w:r>
            <w:proofErr w:type="gramStart"/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310E40"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мероприятий программы (подпрограммы)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Ответственный исполнитель/ соисполнители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Наименование целевого индикатора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6553EF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53EF">
              <w:rPr>
                <w:rFonts w:eastAsiaTheme="minorHAnsi"/>
                <w:sz w:val="18"/>
                <w:szCs w:val="18"/>
                <w:lang w:eastAsia="en-US"/>
              </w:rPr>
              <w:t xml:space="preserve">Код </w:t>
            </w:r>
            <w:hyperlink r:id="rId6" w:history="1">
              <w:r w:rsidRPr="006553EF">
                <w:rPr>
                  <w:rFonts w:eastAsiaTheme="minorHAnsi"/>
                  <w:sz w:val="18"/>
                  <w:szCs w:val="18"/>
                  <w:lang w:eastAsia="en-US"/>
                </w:rPr>
                <w:t>бюджетной классификации</w:t>
              </w:r>
            </w:hyperlink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Объемы финансирования, тыс. рублей: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Ожидаемый результат (индикатор)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Фактический результат</w:t>
            </w:r>
          </w:p>
        </w:tc>
      </w:tr>
      <w:tr w:rsidR="00680F8F" w:rsidRPr="00310E40" w:rsidTr="00A92740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6553E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553EF">
              <w:rPr>
                <w:rFonts w:eastAsiaTheme="minorHAnsi"/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6553E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553EF">
              <w:rPr>
                <w:rFonts w:eastAsiaTheme="minorHAnsi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62596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362596">
              <w:rPr>
                <w:rFonts w:eastAsiaTheme="minorHAnsi"/>
                <w:sz w:val="18"/>
                <w:szCs w:val="18"/>
                <w:lang w:eastAsia="en-US"/>
              </w:rPr>
              <w:t>вид расхода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AE177E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rPr>
          <w:cantSplit/>
          <w:trHeight w:val="1257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62596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40529D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2021</w:t>
            </w:r>
            <w:r w:rsidR="009312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884956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  <w:r w:rsidR="009312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680F8F">
              <w:rPr>
                <w:rFonts w:eastAsiaTheme="minorHAnsi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40529D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2021</w:t>
            </w:r>
            <w:r w:rsidR="009312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884956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фактически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62596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62596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Всего по  программе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Цель (цели)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Задача 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 xml:space="preserve">Основное мероприятие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hyperlink w:anchor="sub_1111" w:history="1">
              <w:r w:rsidRPr="00310E40">
                <w:rPr>
                  <w:rFonts w:eastAsiaTheme="minorHAnsi"/>
                  <w:sz w:val="18"/>
                  <w:szCs w:val="18"/>
                  <w:lang w:eastAsia="en-US"/>
                </w:rPr>
                <w:t>*</w:t>
              </w:r>
            </w:hyperlink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Мероприятие 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Мероприятие 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rPr>
          <w:trHeight w:val="30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rPr>
          <w:trHeight w:val="685"/>
        </w:trPr>
        <w:tc>
          <w:tcPr>
            <w:tcW w:w="12964" w:type="dxa"/>
            <w:gridSpan w:val="15"/>
            <w:tcBorders>
              <w:top w:val="single" w:sz="4" w:space="0" w:color="auto"/>
            </w:tcBorders>
          </w:tcPr>
          <w:p w:rsidR="00680F8F" w:rsidRPr="00B423E5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  <w:r w:rsidRPr="00B423E5">
              <w:rPr>
                <w:rFonts w:eastAsiaTheme="minorHAnsi"/>
                <w:sz w:val="18"/>
                <w:szCs w:val="18"/>
                <w:u w:val="single"/>
                <w:lang w:eastAsia="en-US"/>
              </w:rPr>
              <w:t>Цели программы:</w:t>
            </w:r>
          </w:p>
          <w:p w:rsidR="00680F8F" w:rsidRPr="00B423E5" w:rsidRDefault="00B12864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Обеспечение устойчивого развития малого и среднего предпринимательства района, а также формирование благоприятного инвестиционного климата и повышение инвестиционной привлекательности района.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680F8F" w:rsidRPr="00B423E5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</w:p>
        </w:tc>
      </w:tr>
      <w:tr w:rsidR="00680F8F" w:rsidRPr="00310E40" w:rsidTr="00A92740">
        <w:tc>
          <w:tcPr>
            <w:tcW w:w="129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80F8F" w:rsidRPr="00B423E5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  <w:r w:rsidRPr="00B423E5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Задачи программы:</w:t>
            </w:r>
          </w:p>
          <w:p w:rsidR="00680F8F" w:rsidRPr="00E275BD" w:rsidRDefault="00B12864" w:rsidP="00A92740">
            <w:pPr>
              <w:pStyle w:val="a3"/>
              <w:numPr>
                <w:ilvl w:val="0"/>
                <w:numId w:val="1"/>
              </w:numPr>
              <w:tabs>
                <w:tab w:val="left" w:pos="41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благоприятный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условия для развития МСП</w:t>
            </w:r>
            <w:r w:rsidR="00680F8F" w:rsidRPr="00E275B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80F8F" w:rsidRDefault="00B12864" w:rsidP="00A92740">
            <w:pPr>
              <w:pStyle w:val="a3"/>
              <w:numPr>
                <w:ilvl w:val="0"/>
                <w:numId w:val="1"/>
              </w:numPr>
              <w:tabs>
                <w:tab w:val="left" w:pos="41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Эффективная кредитно-финансовая поддержка</w:t>
            </w:r>
            <w:r w:rsidR="00680F8F" w:rsidRPr="00E275BD">
              <w:rPr>
                <w:rFonts w:ascii="Times New Roman" w:hAnsi="Times New Roman"/>
                <w:sz w:val="18"/>
                <w:szCs w:val="18"/>
              </w:rPr>
              <w:t xml:space="preserve"> МСП.</w:t>
            </w:r>
          </w:p>
          <w:p w:rsidR="00B12864" w:rsidRPr="00E275BD" w:rsidRDefault="00B12864" w:rsidP="00A92740">
            <w:pPr>
              <w:pStyle w:val="a3"/>
              <w:numPr>
                <w:ilvl w:val="0"/>
                <w:numId w:val="1"/>
              </w:numPr>
              <w:tabs>
                <w:tab w:val="left" w:pos="41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конкурентоспособности субъектов МСП.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680F8F" w:rsidRPr="00B423E5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</w:p>
        </w:tc>
      </w:tr>
      <w:tr w:rsidR="00680F8F" w:rsidRPr="00310E40" w:rsidTr="007909B5">
        <w:trPr>
          <w:cantSplit/>
          <w:trHeight w:val="338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880320" w:rsidRDefault="001B55AD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Функционирование филиала многофункционального центра для предпринимателей «Мой бизнес»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экономическ</w:t>
            </w:r>
            <w:r w:rsidR="003A2FE3">
              <w:rPr>
                <w:rFonts w:eastAsiaTheme="minorHAnsi"/>
                <w:sz w:val="18"/>
                <w:szCs w:val="18"/>
                <w:lang w:eastAsia="en-US"/>
              </w:rPr>
              <w:t>ий отдел МО «</w:t>
            </w:r>
            <w:proofErr w:type="spellStart"/>
            <w:r w:rsidR="003A2FE3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="003A2FE3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A2FE3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1807EF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437D8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</w:t>
            </w:r>
            <w:r w:rsidR="00F032E8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F032E8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BE0657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FC6780" w:rsidRDefault="003A2FE3" w:rsidP="00FC678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2FE3">
              <w:rPr>
                <w:rFonts w:eastAsiaTheme="minorHAnsi"/>
                <w:sz w:val="18"/>
                <w:szCs w:val="18"/>
                <w:lang w:eastAsia="en-US"/>
              </w:rPr>
              <w:t>Вовлечение население в малый и средний бизнес, создание комфортной среды в получении полного комплекса услуг субъектам МСП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E87020" w:rsidRDefault="00D517DF" w:rsidP="0016620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D517DF">
              <w:rPr>
                <w:rFonts w:eastAsiaTheme="minorHAnsi"/>
                <w:sz w:val="18"/>
                <w:szCs w:val="18"/>
                <w:lang w:eastAsia="en-US"/>
              </w:rPr>
              <w:t>казано консультаций - 142 чел. (1114 видов консультаций); подготовлено документов для получения государственной поддержки – 11 получателям (18 пакетов); подготовлен пакет документов на регистрацию – 5 чел.; подготовлено Бизнес планов – 20 чел</w:t>
            </w:r>
          </w:p>
        </w:tc>
      </w:tr>
      <w:tr w:rsidR="00680F8F" w:rsidRPr="00310E40" w:rsidTr="007909B5">
        <w:trPr>
          <w:cantSplit/>
          <w:trHeight w:val="21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880320" w:rsidRDefault="001B55AD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Консультационная  и организационная поддержка субъектов МСП, в том числе по их участию в выставках и ярмарках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Кяхти</w:t>
            </w:r>
            <w:r w:rsidRPr="007C3F93">
              <w:rPr>
                <w:rFonts w:eastAsiaTheme="minorHAnsi"/>
                <w:sz w:val="18"/>
                <w:szCs w:val="18"/>
                <w:lang w:eastAsia="en-US"/>
              </w:rPr>
              <w:t>нский</w:t>
            </w:r>
            <w:proofErr w:type="spellEnd"/>
            <w:r w:rsidRPr="007C3F93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F032E8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437D8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F032E8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F032E8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F032E8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1807E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F032E8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032E8">
              <w:rPr>
                <w:rFonts w:eastAsiaTheme="minorHAnsi"/>
                <w:sz w:val="18"/>
                <w:szCs w:val="18"/>
                <w:lang w:eastAsia="en-US"/>
              </w:rPr>
              <w:t>Повышение профессионализма предпринимателей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8" w:rsidRDefault="00396AD8" w:rsidP="000760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>
              <w:t xml:space="preserve"> </w:t>
            </w:r>
            <w:r w:rsidRPr="00396AD8">
              <w:rPr>
                <w:rFonts w:eastAsiaTheme="minorHAnsi"/>
                <w:sz w:val="18"/>
                <w:szCs w:val="18"/>
                <w:lang w:eastAsia="en-US"/>
              </w:rPr>
              <w:t xml:space="preserve">МКК Фонд поддержки малого предпринимательства </w:t>
            </w:r>
            <w:proofErr w:type="spellStart"/>
            <w:r w:rsidRPr="00396AD8">
              <w:rPr>
                <w:rFonts w:eastAsiaTheme="minorHAnsi"/>
                <w:sz w:val="18"/>
                <w:szCs w:val="18"/>
                <w:lang w:eastAsia="en-US"/>
              </w:rPr>
              <w:t>Кяхтинск</w:t>
            </w:r>
            <w:r w:rsidR="006E0AE4">
              <w:rPr>
                <w:rFonts w:eastAsiaTheme="minorHAnsi"/>
                <w:sz w:val="18"/>
                <w:szCs w:val="18"/>
                <w:lang w:eastAsia="en-US"/>
              </w:rPr>
              <w:t>ого</w:t>
            </w:r>
            <w:proofErr w:type="spellEnd"/>
            <w:r w:rsidR="006E0AE4">
              <w:rPr>
                <w:rFonts w:eastAsiaTheme="minorHAnsi"/>
                <w:sz w:val="18"/>
                <w:szCs w:val="18"/>
                <w:lang w:eastAsia="en-US"/>
              </w:rPr>
              <w:t xml:space="preserve"> района – 62</w:t>
            </w:r>
            <w:r w:rsidR="00147B6E">
              <w:rPr>
                <w:rFonts w:eastAsiaTheme="minorHAnsi"/>
                <w:sz w:val="18"/>
                <w:szCs w:val="18"/>
                <w:lang w:eastAsia="en-US"/>
              </w:rPr>
              <w:t xml:space="preserve"> чел.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C9161F" w:rsidRDefault="00396AD8" w:rsidP="000760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>
              <w:t xml:space="preserve"> </w:t>
            </w:r>
            <w:r w:rsidRPr="00396AD8">
              <w:rPr>
                <w:rFonts w:eastAsiaTheme="minorHAnsi"/>
                <w:sz w:val="18"/>
                <w:szCs w:val="18"/>
                <w:lang w:eastAsia="en-US"/>
              </w:rPr>
              <w:t>филиал ГБУ МФЦ Р</w:t>
            </w:r>
            <w:r w:rsidR="00C9161F">
              <w:rPr>
                <w:rFonts w:eastAsiaTheme="minorHAnsi"/>
                <w:sz w:val="18"/>
                <w:szCs w:val="18"/>
                <w:lang w:eastAsia="en-US"/>
              </w:rPr>
              <w:t xml:space="preserve">Ф по </w:t>
            </w:r>
            <w:proofErr w:type="spellStart"/>
            <w:r w:rsidR="00C9161F">
              <w:rPr>
                <w:rFonts w:eastAsiaTheme="minorHAnsi"/>
                <w:sz w:val="18"/>
                <w:szCs w:val="18"/>
                <w:lang w:eastAsia="en-US"/>
              </w:rPr>
              <w:t>Кяхтинскому</w:t>
            </w:r>
            <w:proofErr w:type="spellEnd"/>
            <w:r w:rsidR="00C9161F">
              <w:rPr>
                <w:rFonts w:eastAsiaTheme="minorHAnsi"/>
                <w:sz w:val="18"/>
                <w:szCs w:val="18"/>
                <w:lang w:eastAsia="en-US"/>
              </w:rPr>
              <w:t xml:space="preserve"> району – прием – 92, выдача документов -90, консультация</w:t>
            </w:r>
            <w:r w:rsidRPr="00396AD8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  <w:r w:rsidR="00C9161F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396AD8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:rsidR="00396AD8" w:rsidRDefault="00396AD8" w:rsidP="000760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>
              <w:t xml:space="preserve"> </w:t>
            </w:r>
            <w:r w:rsidRPr="00396AD8">
              <w:rPr>
                <w:rFonts w:eastAsiaTheme="minorHAnsi"/>
                <w:sz w:val="18"/>
                <w:szCs w:val="18"/>
                <w:lang w:eastAsia="en-US"/>
              </w:rPr>
              <w:t xml:space="preserve">ГКУ «Центр занятости населения» по </w:t>
            </w:r>
            <w:proofErr w:type="spellStart"/>
            <w:r w:rsidRPr="00396AD8">
              <w:rPr>
                <w:rFonts w:eastAsiaTheme="minorHAnsi"/>
                <w:sz w:val="18"/>
                <w:szCs w:val="18"/>
                <w:lang w:eastAsia="en-US"/>
              </w:rPr>
              <w:t>Кяхтинскому</w:t>
            </w:r>
            <w:proofErr w:type="spellEnd"/>
            <w:r w:rsidRPr="00396AD8">
              <w:rPr>
                <w:rFonts w:eastAsiaTheme="minorHAnsi"/>
                <w:sz w:val="18"/>
                <w:szCs w:val="18"/>
                <w:lang w:eastAsia="en-US"/>
              </w:rPr>
              <w:t xml:space="preserve"> району – по Программе «Об оказании содействия занятости безработного гражданина» финансовая помощь для открытия собственного дела получили поддержку 5 чел. по 114,0 тыс. руб. на сумму 570,0 тыс. руб. (</w:t>
            </w:r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 xml:space="preserve">услуги общественного питания </w:t>
            </w:r>
            <w:proofErr w:type="spellStart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>Курачинская</w:t>
            </w:r>
            <w:proofErr w:type="spellEnd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 xml:space="preserve"> Г.Н., Максимов М.А. розничная торговле с. </w:t>
            </w:r>
            <w:proofErr w:type="spellStart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>Унгуркуй</w:t>
            </w:r>
            <w:proofErr w:type="spellEnd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 xml:space="preserve">, Михалева К.А. парикмахерские услуги с. </w:t>
            </w:r>
            <w:proofErr w:type="spellStart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>Новодесятниково</w:t>
            </w:r>
            <w:proofErr w:type="spellEnd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 xml:space="preserve">, Яковлева А.С. </w:t>
            </w:r>
            <w:proofErr w:type="spellStart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>самозанятая</w:t>
            </w:r>
            <w:proofErr w:type="spellEnd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 xml:space="preserve"> разведение КРС</w:t>
            </w:r>
            <w:proofErr w:type="gramEnd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 xml:space="preserve"> с. Курорт-</w:t>
            </w:r>
            <w:proofErr w:type="spellStart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>Киран</w:t>
            </w:r>
            <w:proofErr w:type="spellEnd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 xml:space="preserve">, Петрова Н.Н. </w:t>
            </w:r>
            <w:proofErr w:type="spellStart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>самозанятая</w:t>
            </w:r>
            <w:proofErr w:type="spellEnd"/>
            <w:r w:rsidR="006E0AE4" w:rsidRPr="006E0AE4">
              <w:rPr>
                <w:rFonts w:eastAsiaTheme="minorHAnsi"/>
                <w:sz w:val="18"/>
                <w:szCs w:val="18"/>
                <w:lang w:eastAsia="en-US"/>
              </w:rPr>
              <w:t xml:space="preserve"> педикюр г. Кяхта</w:t>
            </w:r>
            <w:r w:rsidRPr="00396AD8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680F8F" w:rsidRPr="00C9161F" w:rsidRDefault="00C9161F" w:rsidP="004924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C9161F">
              <w:rPr>
                <w:rFonts w:eastAsiaTheme="minorHAnsi"/>
                <w:sz w:val="18"/>
                <w:szCs w:val="18"/>
                <w:lang w:eastAsia="en-US"/>
              </w:rPr>
              <w:t>Проведено 12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 xml:space="preserve"> сельскохозяйственных ярмарки для 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местных товаропроизводителей (06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1 г., 06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1 г., 10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1 г., 08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1 г., 12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 xml:space="preserve"> г., 2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="007A2CE5" w:rsidRPr="00C9161F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4924C6" w:rsidRPr="00C9161F">
              <w:rPr>
                <w:rFonts w:eastAsiaTheme="minorHAnsi"/>
                <w:sz w:val="18"/>
                <w:szCs w:val="18"/>
                <w:lang w:eastAsia="en-US"/>
              </w:rPr>
              <w:t xml:space="preserve"> г., 14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4924C6" w:rsidRPr="00C9161F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="004924C6" w:rsidRPr="00C9161F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 xml:space="preserve"> г., 1</w:t>
            </w:r>
            <w:r w:rsidR="004924C6" w:rsidRPr="00C9161F">
              <w:rPr>
                <w:rFonts w:eastAsiaTheme="minorHAnsi"/>
                <w:sz w:val="18"/>
                <w:szCs w:val="18"/>
                <w:lang w:eastAsia="en-US"/>
              </w:rPr>
              <w:t>1.09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="004924C6" w:rsidRPr="00C9161F">
              <w:rPr>
                <w:rFonts w:eastAsiaTheme="minorHAnsi"/>
                <w:sz w:val="18"/>
                <w:szCs w:val="18"/>
                <w:lang w:eastAsia="en-US"/>
              </w:rPr>
              <w:t>1 г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C9161F">
              <w:rPr>
                <w:rFonts w:eastAsiaTheme="minorHAnsi"/>
                <w:sz w:val="18"/>
                <w:szCs w:val="18"/>
                <w:lang w:eastAsia="en-US"/>
              </w:rPr>
              <w:t>, 09.10.2021 г., 13.11.2021 г., 04.12.2021 г,, 25.12.2021 г.</w:t>
            </w:r>
            <w:r w:rsidR="000760AA" w:rsidRPr="00C9161F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proofErr w:type="gramEnd"/>
          </w:p>
        </w:tc>
      </w:tr>
      <w:tr w:rsidR="00680F8F" w:rsidRPr="00310E40" w:rsidTr="007909B5">
        <w:trPr>
          <w:cantSplit/>
          <w:trHeight w:val="211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880320" w:rsidRDefault="001B55AD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Разработка и внедрение механизмов </w:t>
            </w:r>
            <w:proofErr w:type="spellStart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частно</w:t>
            </w:r>
            <w:proofErr w:type="spellEnd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 - муниципального партнерства в сфере МСП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ра</w:t>
            </w:r>
            <w:r w:rsidR="00CA6320">
              <w:rPr>
                <w:rFonts w:eastAsiaTheme="minorHAnsi"/>
                <w:sz w:val="18"/>
                <w:szCs w:val="18"/>
                <w:lang w:eastAsia="en-US"/>
              </w:rPr>
              <w:t>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1552F4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437D8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CA6320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A6320">
              <w:rPr>
                <w:rFonts w:eastAsiaTheme="minorHAnsi"/>
                <w:sz w:val="18"/>
                <w:szCs w:val="18"/>
                <w:lang w:eastAsia="en-US"/>
              </w:rPr>
              <w:t>Повышение инвестиционной привлекательности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</w:tr>
      <w:tr w:rsidR="00680F8F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Default="001B55AD" w:rsidP="00A9274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Проведение заседаний Координационного совета по развитию малого и среднего предпринимательства при Администрации МО «</w:t>
            </w:r>
            <w:proofErr w:type="spellStart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Кяхтинский</w:t>
            </w:r>
            <w:proofErr w:type="spellEnd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 район» </w:t>
            </w:r>
          </w:p>
          <w:p w:rsidR="00680F8F" w:rsidRDefault="00680F8F" w:rsidP="00A9274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A9274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A9274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A9274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A9274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A9274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A9274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A9274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hd w:val="clear" w:color="auto" w:fill="FFFFFF"/>
              </w:rPr>
            </w:pPr>
          </w:p>
          <w:p w:rsidR="00680F8F" w:rsidRPr="0088032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Главный сп</w:t>
            </w:r>
            <w:r w:rsidR="004E59DF">
              <w:rPr>
                <w:rFonts w:eastAsiaTheme="minorHAnsi"/>
                <w:sz w:val="18"/>
                <w:szCs w:val="18"/>
                <w:lang w:eastAsia="en-US"/>
              </w:rPr>
              <w:t>ециалист экономического отдела,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5F4643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4E59D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E59DF">
              <w:rPr>
                <w:rFonts w:eastAsiaTheme="minorHAnsi"/>
                <w:sz w:val="18"/>
                <w:szCs w:val="18"/>
                <w:lang w:eastAsia="en-US"/>
              </w:rPr>
              <w:t>Обеспечение деятельности инфраструктуры поддержки субъектов МСП. Формирование благоприятного предпринимательского климата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662074" w:rsidRDefault="00662074" w:rsidP="006620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В связи с угрозой распространением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коронавирусной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инфекции «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COVID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-19» заседание Координационного Совета не проводилось</w:t>
            </w:r>
          </w:p>
        </w:tc>
      </w:tr>
      <w:tr w:rsidR="00680F8F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880320" w:rsidRDefault="001B55AD" w:rsidP="00A9274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Проведение информационных семинаров, круглых столов, тематических выставок, ярмарок с предпринимателями, представителями органов государственной власти и ОМСУ, контролирующих структур по актуальным вопросам поддержки и развития МСП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E964A1"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C42FFD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837DD">
              <w:rPr>
                <w:sz w:val="18"/>
                <w:szCs w:val="18"/>
              </w:rPr>
              <w:t>Количество субъектов МСП, получивших консультационно-информационные услуги;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F57B47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Без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финансирова</w:t>
            </w:r>
            <w:r w:rsidR="00680F8F" w:rsidRPr="005F4643">
              <w:rPr>
                <w:rFonts w:eastAsiaTheme="minorHAnsi"/>
                <w:sz w:val="18"/>
                <w:szCs w:val="18"/>
                <w:lang w:eastAsia="en-US"/>
              </w:rPr>
              <w:t>ия</w:t>
            </w:r>
            <w:proofErr w:type="spellEnd"/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Default="00CF0350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Повышение профессионализма предпринимателей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0" w:rsidRPr="00FD3E54" w:rsidRDefault="001B2C40" w:rsidP="0041274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19.03.2021 г. рабочая встреча и обмен опытом </w:t>
            </w:r>
            <w:proofErr w:type="spellStart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>Кяхтинского</w:t>
            </w:r>
            <w:proofErr w:type="spellEnd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>Селенгинского</w:t>
            </w:r>
            <w:proofErr w:type="spellEnd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района по реализации проекта Сады Бурятии</w:t>
            </w:r>
            <w:r w:rsidR="00030F1D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(15 чел.)</w:t>
            </w:r>
            <w:r w:rsidRPr="00FD3E54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1B2C40" w:rsidRPr="00FD3E54" w:rsidRDefault="001B2C40" w:rsidP="0041274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19.04.2021 г. семинар с Центром «Мой бизнес» по мерам </w:t>
            </w:r>
            <w:proofErr w:type="gramStart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>гос. поддержки</w:t>
            </w:r>
            <w:proofErr w:type="gramEnd"/>
            <w:r w:rsidR="00F57B47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(20 чел.)</w:t>
            </w:r>
            <w:r w:rsidR="00030F1D" w:rsidRPr="00FD3E54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030F1D" w:rsidRPr="00FD3E54" w:rsidRDefault="00030F1D" w:rsidP="0041274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18.05.2021 г. прямой эфир с уполномоченным по защите прав предпринимателей Ч. </w:t>
            </w:r>
            <w:proofErr w:type="spellStart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>Матхановым</w:t>
            </w:r>
            <w:proofErr w:type="spellEnd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F57B47" w:rsidRPr="00FD3E54" w:rsidRDefault="00F57B47" w:rsidP="0041274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D3E54">
              <w:rPr>
                <w:rFonts w:eastAsiaTheme="minorHAnsi"/>
                <w:sz w:val="18"/>
                <w:szCs w:val="18"/>
                <w:lang w:eastAsia="en-US"/>
              </w:rPr>
              <w:t>23.07.2021 г. семинар по обучающей программе «</w:t>
            </w:r>
            <w:proofErr w:type="spellStart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>Самозанятость</w:t>
            </w:r>
            <w:proofErr w:type="spellEnd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>» ООО «Инициатива», Центр предпринимательства «Мой Бизнес» (20 чел.).</w:t>
            </w:r>
          </w:p>
          <w:p w:rsidR="00030F1D" w:rsidRPr="00FD3E54" w:rsidRDefault="00030F1D" w:rsidP="0041274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26.08.2021 г. заседание круглого стола с участием </w:t>
            </w:r>
            <w:proofErr w:type="spellStart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>Роспотребнадзора</w:t>
            </w:r>
            <w:proofErr w:type="spellEnd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по вопросам защиты прав потребителей, по вопросам вакцинации (15 чел.)</w:t>
            </w:r>
          </w:p>
          <w:p w:rsidR="00680F8F" w:rsidRDefault="00396AD8" w:rsidP="0041274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96AD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80F8F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B132C1" w:rsidRDefault="001B55AD" w:rsidP="00A92740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Размещение в сети «Интернет» актуальных информационных материалов для субъектов малого и среднего предпринимательства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E964A1"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1552F4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837DD">
              <w:rPr>
                <w:sz w:val="18"/>
                <w:szCs w:val="18"/>
              </w:rPr>
              <w:t>Количество субъектов МСП, получивших консультационно-информационные услуги;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5F4643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Default="00CF0350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Оказание информационно-консультационной поддержки МСП. Информирование предпринимателей и их взаимодействие с ОМСУ. Повышение уровня информированности предпринимателей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FD3E54" w:rsidRDefault="00831C18" w:rsidP="00831C1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D3E54">
              <w:rPr>
                <w:rFonts w:eastAsiaTheme="minorHAnsi"/>
                <w:sz w:val="18"/>
                <w:szCs w:val="18"/>
                <w:lang w:eastAsia="en-US"/>
              </w:rPr>
              <w:t>Сайт МО «</w:t>
            </w:r>
            <w:proofErr w:type="spellStart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район», раздел малый бизнес, </w:t>
            </w:r>
            <w:r w:rsidR="009B53BF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Группа </w:t>
            </w:r>
            <w:proofErr w:type="spellStart"/>
            <w:r w:rsidR="009B53BF" w:rsidRPr="00FD3E54">
              <w:rPr>
                <w:rFonts w:eastAsiaTheme="minorHAnsi"/>
                <w:sz w:val="18"/>
                <w:szCs w:val="18"/>
                <w:lang w:val="en-US" w:eastAsia="en-US"/>
              </w:rPr>
              <w:t>WhatsFpp</w:t>
            </w:r>
            <w:proofErr w:type="spellEnd"/>
            <w:r w:rsidR="009B53BF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«Бизнес Кяхта»</w:t>
            </w:r>
            <w:r w:rsidRPr="00FD3E54">
              <w:rPr>
                <w:rFonts w:eastAsiaTheme="minorHAnsi"/>
                <w:sz w:val="18"/>
                <w:szCs w:val="18"/>
                <w:lang w:eastAsia="en-US"/>
              </w:rPr>
              <w:t>, газет</w:t>
            </w:r>
            <w:r w:rsidR="006F0A88" w:rsidRPr="00FD3E54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="001E2F29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="00FD3E54" w:rsidRPr="00FD3E54">
              <w:rPr>
                <w:rFonts w:eastAsiaTheme="minorHAnsi"/>
                <w:sz w:val="18"/>
                <w:szCs w:val="18"/>
                <w:lang w:eastAsia="en-US"/>
              </w:rPr>
              <w:t>Кяхтинские</w:t>
            </w:r>
            <w:proofErr w:type="spellEnd"/>
            <w:r w:rsidR="00FD3E54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Вести» размещено - 255</w:t>
            </w:r>
            <w:r w:rsidR="006F0A88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материал</w:t>
            </w:r>
            <w:r w:rsidR="00AC52A8" w:rsidRPr="00FD3E54">
              <w:rPr>
                <w:rFonts w:eastAsiaTheme="minorHAnsi"/>
                <w:sz w:val="18"/>
                <w:szCs w:val="18"/>
                <w:lang w:eastAsia="en-US"/>
              </w:rPr>
              <w:t>ов</w:t>
            </w:r>
          </w:p>
        </w:tc>
      </w:tr>
      <w:tr w:rsidR="00BE5762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2" w:rsidRDefault="00BE5762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2" w:rsidRPr="004A5E5B" w:rsidRDefault="001B55AD" w:rsidP="00A92740">
            <w:pPr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Анализ состояния МСП и принятие комплекса мер по преодолению негативных факторов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Pr="00E964A1" w:rsidRDefault="00BE5762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э</w:t>
            </w:r>
            <w:r w:rsidRPr="00E964A1">
              <w:rPr>
                <w:rFonts w:eastAsiaTheme="minorHAnsi"/>
                <w:sz w:val="18"/>
                <w:szCs w:val="18"/>
                <w:lang w:eastAsia="en-US"/>
              </w:rPr>
              <w:t>кономический отдел МО «</w:t>
            </w:r>
            <w:proofErr w:type="spellStart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Pr="006837DD" w:rsidRDefault="00BE5762" w:rsidP="00A92740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837DD">
              <w:rPr>
                <w:sz w:val="18"/>
                <w:szCs w:val="18"/>
              </w:rPr>
              <w:t>оличество субъектов МСП, получивших консультационно-информационные услуги;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Pr="00310E40" w:rsidRDefault="00BE5762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Pr="00310E40" w:rsidRDefault="00BE5762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Pr="00310E40" w:rsidRDefault="00BE5762" w:rsidP="00A92740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Default="00BE5762" w:rsidP="00BE5762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  <w:p w:rsidR="00BE5762" w:rsidRPr="005F4643" w:rsidRDefault="00BE5762" w:rsidP="00BE5762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Default="00BE5762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Default="00BE5762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2" w:rsidRPr="0075709B" w:rsidRDefault="00CF0350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Оценка состояния развития и определение динамики МСП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762" w:rsidRPr="005C55AA" w:rsidRDefault="00A6793E" w:rsidP="00AC52A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По данным Единого Реестра субъектов малого и среднего предпринимательства на территории </w:t>
            </w:r>
            <w:proofErr w:type="spellStart"/>
            <w:r w:rsidR="00FD3E54" w:rsidRPr="005C55AA">
              <w:rPr>
                <w:rFonts w:eastAsiaTheme="minorHAnsi"/>
                <w:sz w:val="18"/>
                <w:szCs w:val="18"/>
                <w:lang w:eastAsia="en-US"/>
              </w:rPr>
              <w:t>Кяхтинского</w:t>
            </w:r>
            <w:proofErr w:type="spellEnd"/>
            <w:r w:rsidR="00FD3E54"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 района действует 516</w:t>
            </w:r>
            <w:r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 субъект малого и среднего предпринимательства, в </w:t>
            </w:r>
            <w:proofErr w:type="spellStart"/>
            <w:r w:rsidRPr="005C55AA">
              <w:rPr>
                <w:rFonts w:eastAsiaTheme="minorHAnsi"/>
                <w:sz w:val="18"/>
                <w:szCs w:val="18"/>
                <w:lang w:eastAsia="en-US"/>
              </w:rPr>
              <w:t>т.ч</w:t>
            </w:r>
            <w:proofErr w:type="spellEnd"/>
            <w:r w:rsidRPr="005C55AA">
              <w:rPr>
                <w:rFonts w:eastAsiaTheme="minorHAnsi"/>
                <w:sz w:val="18"/>
                <w:szCs w:val="18"/>
                <w:lang w:eastAsia="en-US"/>
              </w:rPr>
              <w:t>. 8</w:t>
            </w:r>
            <w:r w:rsidR="00FD3E54" w:rsidRPr="005C55AA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450127"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 малых предприятия, инд</w:t>
            </w:r>
            <w:r w:rsidR="00FD3E54"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ивидуальных предпринимателей 434. </w:t>
            </w:r>
            <w:proofErr w:type="spellStart"/>
            <w:r w:rsidR="00FD3E54" w:rsidRPr="005C55AA">
              <w:rPr>
                <w:rFonts w:eastAsiaTheme="minorHAnsi"/>
                <w:sz w:val="18"/>
                <w:szCs w:val="18"/>
                <w:lang w:eastAsia="en-US"/>
              </w:rPr>
              <w:t>Самозанятых</w:t>
            </w:r>
            <w:proofErr w:type="spellEnd"/>
            <w:r w:rsidR="00FD3E54"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 – 520</w:t>
            </w:r>
            <w:r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. Число субъектов малого и среднего предпринимательства в расчете </w:t>
            </w:r>
            <w:r w:rsidR="00AC52A8" w:rsidRPr="005C55AA">
              <w:rPr>
                <w:rFonts w:eastAsiaTheme="minorHAnsi"/>
                <w:sz w:val="18"/>
                <w:szCs w:val="18"/>
                <w:lang w:eastAsia="en-US"/>
              </w:rPr>
              <w:t>на 10 тыс. человек населения 183</w:t>
            </w:r>
            <w:r w:rsidRPr="005C55AA">
              <w:rPr>
                <w:rFonts w:eastAsiaTheme="minorHAnsi"/>
                <w:sz w:val="18"/>
                <w:szCs w:val="18"/>
                <w:lang w:eastAsia="en-US"/>
              </w:rPr>
              <w:t>,0 ед.</w:t>
            </w:r>
          </w:p>
        </w:tc>
      </w:tr>
      <w:tr w:rsidR="001B55AD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Default="001807E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880320" w:rsidRDefault="001B55AD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53A27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Предоставление </w:t>
            </w:r>
            <w:proofErr w:type="spellStart"/>
            <w:r w:rsidRPr="00253A27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микрозаймов</w:t>
            </w:r>
            <w:proofErr w:type="spellEnd"/>
            <w:r w:rsidRPr="00253A27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 субъектам малого и среднего предпринимательства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экономическ</w:t>
            </w:r>
            <w:r w:rsidR="00CF0350">
              <w:rPr>
                <w:rFonts w:eastAsiaTheme="minorHAnsi"/>
                <w:sz w:val="18"/>
                <w:szCs w:val="18"/>
                <w:lang w:eastAsia="en-US"/>
              </w:rPr>
              <w:t>ий отдел МО «</w:t>
            </w:r>
            <w:proofErr w:type="spellStart"/>
            <w:r w:rsidR="00CF0350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="00CF0350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FA297F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A297F">
              <w:rPr>
                <w:sz w:val="18"/>
                <w:szCs w:val="18"/>
              </w:rPr>
              <w:t>Количество субъектов МСП, получивших финансовую поддержку;</w:t>
            </w:r>
          </w:p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2. .</w:t>
            </w:r>
            <w:r w:rsidRPr="00E2412A">
              <w:rPr>
                <w:sz w:val="18"/>
                <w:szCs w:val="18"/>
              </w:rPr>
              <w:t xml:space="preserve">Доля возврата сумм выданных </w:t>
            </w:r>
            <w:proofErr w:type="spellStart"/>
            <w:r w:rsidRPr="00E2412A">
              <w:rPr>
                <w:sz w:val="18"/>
                <w:szCs w:val="18"/>
              </w:rPr>
              <w:t>микрозаймов</w:t>
            </w:r>
            <w:proofErr w:type="spellEnd"/>
            <w:r w:rsidRPr="00FA297F">
              <w:rPr>
                <w:sz w:val="18"/>
                <w:szCs w:val="18"/>
              </w:rPr>
              <w:t>;</w:t>
            </w:r>
          </w:p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E2412A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субъектов МСП, получивших образовательную, информационную и консультационную поддержку</w:t>
            </w:r>
            <w:r w:rsidRPr="00E2412A">
              <w:rPr>
                <w:sz w:val="18"/>
                <w:szCs w:val="18"/>
              </w:rPr>
              <w:t>;</w:t>
            </w:r>
          </w:p>
          <w:p w:rsidR="001B55AD" w:rsidRPr="00310E40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0412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0300001000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1B55AD" w:rsidP="006A031F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437D8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810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D83A45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D83A45" w:rsidP="00AE69F8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D83A45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5100</w:t>
            </w:r>
            <w:r w:rsidR="00BF2839">
              <w:rPr>
                <w:rFonts w:eastAsiaTheme="minorHAns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FC6780" w:rsidRDefault="001B55AD" w:rsidP="006A031F">
            <w:pPr>
              <w:autoSpaceDE w:val="0"/>
              <w:autoSpaceDN w:val="0"/>
              <w:adjustRightInd w:val="0"/>
              <w:ind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FC6780">
              <w:rPr>
                <w:rFonts w:eastAsiaTheme="minorHAnsi"/>
                <w:sz w:val="18"/>
                <w:szCs w:val="18"/>
                <w:lang w:eastAsia="en-US"/>
              </w:rPr>
              <w:t>1.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C6780">
              <w:rPr>
                <w:rFonts w:eastAsiaTheme="minorHAnsi"/>
                <w:sz w:val="18"/>
                <w:szCs w:val="18"/>
                <w:lang w:eastAsia="en-US"/>
              </w:rPr>
              <w:t>Количество субъектов МСП, по</w:t>
            </w:r>
            <w:r w:rsidR="00AE69F8">
              <w:rPr>
                <w:rFonts w:eastAsiaTheme="minorHAnsi"/>
                <w:sz w:val="18"/>
                <w:szCs w:val="18"/>
                <w:lang w:eastAsia="en-US"/>
              </w:rPr>
              <w:t>лучивших финансовую поддержку -7</w:t>
            </w:r>
          </w:p>
          <w:p w:rsidR="001B55AD" w:rsidRDefault="001B55AD" w:rsidP="006A031F">
            <w:pPr>
              <w:autoSpaceDE w:val="0"/>
              <w:autoSpaceDN w:val="0"/>
              <w:adjustRightInd w:val="0"/>
              <w:ind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FC6780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C6780">
              <w:rPr>
                <w:rFonts w:eastAsiaTheme="minorHAnsi"/>
                <w:sz w:val="18"/>
                <w:szCs w:val="18"/>
                <w:lang w:eastAsia="en-US"/>
              </w:rPr>
              <w:t xml:space="preserve">Доля возврата сумм выданных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микрозаймов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– 85</w:t>
            </w:r>
            <w:r w:rsidRPr="00FC6780">
              <w:rPr>
                <w:rFonts w:eastAsiaTheme="minorHAnsi"/>
                <w:sz w:val="18"/>
                <w:szCs w:val="18"/>
                <w:lang w:eastAsia="en-US"/>
              </w:rPr>
              <w:t>%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1B55AD" w:rsidRPr="00FC6780" w:rsidRDefault="001B55AD" w:rsidP="006A031F">
            <w:pPr>
              <w:autoSpaceDE w:val="0"/>
              <w:autoSpaceDN w:val="0"/>
              <w:adjustRightInd w:val="0"/>
              <w:ind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FC6780">
              <w:rPr>
                <w:rFonts w:eastAsiaTheme="minorHAnsi"/>
                <w:sz w:val="18"/>
                <w:szCs w:val="18"/>
                <w:lang w:eastAsia="en-US"/>
              </w:rPr>
              <w:t xml:space="preserve">3.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Количество субъектов</w:t>
            </w:r>
            <w:r w:rsidRPr="00FC6780">
              <w:rPr>
                <w:rFonts w:eastAsiaTheme="minorHAnsi"/>
                <w:sz w:val="18"/>
                <w:szCs w:val="18"/>
                <w:lang w:eastAsia="en-US"/>
              </w:rPr>
              <w:t xml:space="preserve"> МСП, по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лучивших образовательную, информационную</w:t>
            </w:r>
            <w:r w:rsidR="00AE69F8">
              <w:rPr>
                <w:rFonts w:eastAsiaTheme="minorHAnsi"/>
                <w:sz w:val="18"/>
                <w:szCs w:val="18"/>
                <w:lang w:eastAsia="en-US"/>
              </w:rPr>
              <w:t xml:space="preserve"> и консультационную поддержку -6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  <w:p w:rsidR="001B55AD" w:rsidRPr="00FC6780" w:rsidRDefault="001B55AD" w:rsidP="006A031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AD" w:rsidRPr="00930567" w:rsidRDefault="001B55AD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30567">
              <w:rPr>
                <w:rFonts w:eastAsiaTheme="minorHAnsi"/>
                <w:sz w:val="18"/>
                <w:szCs w:val="18"/>
                <w:lang w:eastAsia="en-US"/>
              </w:rPr>
              <w:t>1. Количество субъектов МСП, по</w:t>
            </w:r>
            <w:r w:rsidR="00AE69F8" w:rsidRPr="00930567">
              <w:rPr>
                <w:rFonts w:eastAsiaTheme="minorHAnsi"/>
                <w:sz w:val="18"/>
                <w:szCs w:val="18"/>
                <w:lang w:eastAsia="en-US"/>
              </w:rPr>
              <w:t>лучивших финансовую поддержку -1</w:t>
            </w:r>
            <w:r w:rsidR="00AC52A8"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. КФХ </w:t>
            </w:r>
            <w:proofErr w:type="spellStart"/>
            <w:r w:rsidR="00AC52A8" w:rsidRPr="00930567">
              <w:rPr>
                <w:rFonts w:eastAsiaTheme="minorHAnsi"/>
                <w:sz w:val="18"/>
                <w:szCs w:val="18"/>
                <w:lang w:eastAsia="en-US"/>
              </w:rPr>
              <w:t>Чимбеев</w:t>
            </w:r>
            <w:proofErr w:type="spellEnd"/>
            <w:r w:rsidR="00AC52A8"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 А.В. 700,0 тыс. руб.; КФХ Колчин В.И. 400,0 тыс. руб.; КФХ </w:t>
            </w:r>
            <w:proofErr w:type="spellStart"/>
            <w:r w:rsidR="00AC52A8" w:rsidRPr="00930567">
              <w:rPr>
                <w:rFonts w:eastAsiaTheme="minorHAnsi"/>
                <w:sz w:val="18"/>
                <w:szCs w:val="18"/>
                <w:lang w:eastAsia="en-US"/>
              </w:rPr>
              <w:t>Найданов</w:t>
            </w:r>
            <w:proofErr w:type="spellEnd"/>
            <w:r w:rsidR="00AC52A8"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 Е.Б. 1000,0 тыс. руб.</w:t>
            </w:r>
            <w:r w:rsidR="00930567"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; ООО «Коммунальщик» 1000,0 тыс. руб., КФХ </w:t>
            </w:r>
            <w:proofErr w:type="spellStart"/>
            <w:r w:rsidR="00930567" w:rsidRPr="00930567">
              <w:rPr>
                <w:rFonts w:eastAsiaTheme="minorHAnsi"/>
                <w:sz w:val="18"/>
                <w:szCs w:val="18"/>
                <w:lang w:eastAsia="en-US"/>
              </w:rPr>
              <w:t>Дашиев</w:t>
            </w:r>
            <w:proofErr w:type="spellEnd"/>
            <w:r w:rsidR="00930567"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 М.С. 1000,0 тыс. руб.; КФХ </w:t>
            </w:r>
            <w:proofErr w:type="spellStart"/>
            <w:r w:rsidR="00930567" w:rsidRPr="00930567">
              <w:rPr>
                <w:rFonts w:eastAsiaTheme="minorHAnsi"/>
                <w:sz w:val="18"/>
                <w:szCs w:val="18"/>
                <w:lang w:eastAsia="en-US"/>
              </w:rPr>
              <w:t>Эрдынеев</w:t>
            </w:r>
            <w:proofErr w:type="spellEnd"/>
            <w:r w:rsidR="00930567"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 Б.Х. 1000,0 тыс. руб.</w:t>
            </w:r>
          </w:p>
          <w:p w:rsidR="001B55AD" w:rsidRPr="00930567" w:rsidRDefault="001B55AD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2.  Доля возврата сумм выданных </w:t>
            </w:r>
            <w:proofErr w:type="spellStart"/>
            <w:r w:rsidRPr="00930567">
              <w:rPr>
                <w:rFonts w:eastAsiaTheme="minorHAnsi"/>
                <w:sz w:val="18"/>
                <w:szCs w:val="18"/>
                <w:lang w:eastAsia="en-US"/>
              </w:rPr>
              <w:t>микрозаймов</w:t>
            </w:r>
            <w:proofErr w:type="spellEnd"/>
            <w:r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 – 85%.</w:t>
            </w:r>
          </w:p>
          <w:p w:rsidR="001B55AD" w:rsidRDefault="001B55AD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3. Количество субъектов МСП, получивших образовательную, информационную </w:t>
            </w:r>
            <w:r w:rsidR="00930567" w:rsidRPr="00930567">
              <w:rPr>
                <w:rFonts w:eastAsiaTheme="minorHAnsi"/>
                <w:sz w:val="18"/>
                <w:szCs w:val="18"/>
                <w:lang w:eastAsia="en-US"/>
              </w:rPr>
              <w:t>и консультационную поддержку -62</w:t>
            </w:r>
          </w:p>
          <w:p w:rsidR="00B9120C" w:rsidRPr="00930567" w:rsidRDefault="00337FD8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Сохранено</w:t>
            </w:r>
            <w:bookmarkStart w:id="0" w:name="_GoBack"/>
            <w:bookmarkEnd w:id="0"/>
            <w:r w:rsidR="00B9120C">
              <w:rPr>
                <w:rFonts w:eastAsiaTheme="minorHAnsi"/>
                <w:sz w:val="18"/>
                <w:szCs w:val="18"/>
                <w:lang w:eastAsia="en-US"/>
              </w:rPr>
              <w:t xml:space="preserve"> рабочих мест - 47</w:t>
            </w:r>
          </w:p>
        </w:tc>
      </w:tr>
      <w:tr w:rsidR="001B55AD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Default="001807E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253A27" w:rsidRDefault="001B55AD" w:rsidP="006A031F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Разработка и внедрение механизмов передачи субъектам малого и среднего предпринимательства и организациям инфраструктуры поддержки во владение или в пользование государственного или муниципального имущества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CF0350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Кяхтинс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6437D8" w:rsidRDefault="001B55AD" w:rsidP="006A031F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807EF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1807EF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FC6780" w:rsidRDefault="00CF0350" w:rsidP="006A031F">
            <w:pPr>
              <w:autoSpaceDE w:val="0"/>
              <w:autoSpaceDN w:val="0"/>
              <w:adjustRightInd w:val="0"/>
              <w:ind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Повышение эффективности использования муниципального имущества, объектов незавершенного строительства, земельных участков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AD" w:rsidRPr="00AE177E" w:rsidRDefault="007F52F6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Pr="007F52F6">
              <w:rPr>
                <w:rFonts w:eastAsiaTheme="minorHAnsi"/>
                <w:sz w:val="18"/>
                <w:szCs w:val="18"/>
                <w:lang w:eastAsia="en-US"/>
              </w:rPr>
              <w:t>данных в аренду субъектам малого и среднего предпринимательства объектов недвижимого имущества – 17, сдано по концессионному соглашению 21 объект</w:t>
            </w:r>
          </w:p>
        </w:tc>
      </w:tr>
      <w:tr w:rsidR="001B55AD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Default="001807E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1B55AD" w:rsidRDefault="001B55AD" w:rsidP="006A031F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Оказание субъектам малого и среднего предпринимательства консультаций по вопросам </w:t>
            </w:r>
            <w:proofErr w:type="gramStart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финансов-имущественной</w:t>
            </w:r>
            <w:proofErr w:type="gramEnd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 поддержки по телефону «горячей линии»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CF0350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Кяхтинс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6437D8" w:rsidRDefault="001B55AD" w:rsidP="006A031F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807EF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1807EF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FC6780" w:rsidRDefault="00926E5F" w:rsidP="006A031F">
            <w:pPr>
              <w:autoSpaceDE w:val="0"/>
              <w:autoSpaceDN w:val="0"/>
              <w:adjustRightInd w:val="0"/>
              <w:ind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926E5F">
              <w:rPr>
                <w:rFonts w:eastAsiaTheme="minorHAnsi"/>
                <w:sz w:val="18"/>
                <w:szCs w:val="18"/>
                <w:lang w:eastAsia="en-US"/>
              </w:rPr>
              <w:t>Повышение эффективности использования муниципального имущества, объектов незавершенного строительства, земельных участков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AD" w:rsidRPr="00AE177E" w:rsidRDefault="00926E5F" w:rsidP="00B0386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926E5F">
              <w:rPr>
                <w:rFonts w:eastAsiaTheme="minorHAnsi"/>
                <w:sz w:val="18"/>
                <w:szCs w:val="18"/>
                <w:lang w:eastAsia="en-US"/>
              </w:rPr>
              <w:t>Распоряжение МКУ Администр</w:t>
            </w:r>
            <w:r w:rsidR="004E4578">
              <w:rPr>
                <w:rFonts w:eastAsiaTheme="minorHAnsi"/>
                <w:sz w:val="18"/>
                <w:szCs w:val="18"/>
                <w:lang w:eastAsia="en-US"/>
              </w:rPr>
              <w:t>ации МО «</w:t>
            </w:r>
            <w:proofErr w:type="spellStart"/>
            <w:r w:rsidR="004E4578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="004E4578">
              <w:rPr>
                <w:rFonts w:eastAsiaTheme="minorHAnsi"/>
                <w:sz w:val="18"/>
                <w:szCs w:val="18"/>
                <w:lang w:eastAsia="en-US"/>
              </w:rPr>
              <w:t xml:space="preserve"> район» от 03.08</w:t>
            </w:r>
            <w:r w:rsidRPr="00926E5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="004E4578">
              <w:rPr>
                <w:rFonts w:eastAsiaTheme="minorHAnsi"/>
                <w:sz w:val="18"/>
                <w:szCs w:val="18"/>
                <w:lang w:eastAsia="en-US"/>
              </w:rPr>
              <w:t>1 г. № 339</w:t>
            </w:r>
            <w:r w:rsidRPr="00926E5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4E4578">
              <w:rPr>
                <w:rFonts w:eastAsiaTheme="minorHAnsi"/>
                <w:sz w:val="18"/>
                <w:szCs w:val="18"/>
                <w:lang w:eastAsia="en-US"/>
              </w:rPr>
              <w:t xml:space="preserve">об освобождении субъектов малого и среднего </w:t>
            </w:r>
            <w:r w:rsidR="004E4578" w:rsidRPr="004E4578">
              <w:rPr>
                <w:rFonts w:eastAsiaTheme="minorHAnsi"/>
                <w:sz w:val="18"/>
                <w:szCs w:val="18"/>
                <w:lang w:eastAsia="en-US"/>
              </w:rPr>
              <w:t>предпринимательства или органи</w:t>
            </w:r>
            <w:r w:rsidR="004E4578">
              <w:rPr>
                <w:rFonts w:eastAsiaTheme="minorHAnsi"/>
                <w:sz w:val="18"/>
                <w:szCs w:val="18"/>
                <w:lang w:eastAsia="en-US"/>
              </w:rPr>
              <w:t>зации от уплаты арендной платы с 27.06.2021 г. по 11.07.2021 г.</w:t>
            </w:r>
            <w:r w:rsidRPr="00926E5F">
              <w:rPr>
                <w:rFonts w:eastAsiaTheme="minorHAnsi"/>
                <w:sz w:val="18"/>
                <w:szCs w:val="18"/>
                <w:lang w:eastAsia="en-US"/>
              </w:rPr>
              <w:t xml:space="preserve"> Размер о</w:t>
            </w:r>
            <w:r w:rsidR="004E4578">
              <w:rPr>
                <w:rFonts w:eastAsiaTheme="minorHAnsi"/>
                <w:sz w:val="18"/>
                <w:szCs w:val="18"/>
                <w:lang w:eastAsia="en-US"/>
              </w:rPr>
              <w:t>свобождения от арендной платы 61909,38</w:t>
            </w:r>
            <w:r w:rsidRPr="00926E5F">
              <w:rPr>
                <w:rFonts w:eastAsiaTheme="minorHAnsi"/>
                <w:sz w:val="18"/>
                <w:szCs w:val="18"/>
                <w:lang w:eastAsia="en-US"/>
              </w:rPr>
              <w:t xml:space="preserve"> руб.</w:t>
            </w:r>
            <w:r w:rsidR="00B0386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B0386D" w:rsidRPr="00B0386D">
              <w:rPr>
                <w:rFonts w:eastAsiaTheme="minorHAnsi"/>
                <w:sz w:val="18"/>
                <w:szCs w:val="18"/>
                <w:lang w:eastAsia="en-US"/>
              </w:rPr>
              <w:t>Согласно Постановления МКУ Администрации МО «</w:t>
            </w:r>
            <w:proofErr w:type="spellStart"/>
            <w:r w:rsidR="00B0386D" w:rsidRPr="00B0386D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="00B0386D" w:rsidRPr="00B0386D">
              <w:rPr>
                <w:rFonts w:eastAsiaTheme="minorHAnsi"/>
                <w:sz w:val="18"/>
                <w:szCs w:val="18"/>
                <w:lang w:eastAsia="en-US"/>
              </w:rPr>
              <w:t xml:space="preserve"> район» от 31.08.2021 г. № 377 освободили от арендной платы с 27.06.2021 г. по 11.07.2021 г. по договорам аренды</w:t>
            </w:r>
            <w:proofErr w:type="gramEnd"/>
            <w:r w:rsidR="00B0386D" w:rsidRPr="00B0386D">
              <w:rPr>
                <w:rFonts w:eastAsiaTheme="minorHAnsi"/>
                <w:sz w:val="18"/>
                <w:szCs w:val="18"/>
                <w:lang w:eastAsia="en-US"/>
              </w:rPr>
              <w:t xml:space="preserve"> на размещение нестационарных торговых объектов. Сумма освобождения – 10361,0 руб.</w:t>
            </w:r>
            <w:r w:rsidRPr="00926E5F">
              <w:rPr>
                <w:rFonts w:eastAsiaTheme="minorHAnsi"/>
                <w:sz w:val="18"/>
                <w:szCs w:val="18"/>
                <w:lang w:eastAsia="en-US"/>
              </w:rPr>
              <w:t xml:space="preserve"> Итого оказана поддержка</w:t>
            </w:r>
            <w:r w:rsidR="00B0386D">
              <w:rPr>
                <w:rFonts w:eastAsiaTheme="minorHAnsi"/>
                <w:sz w:val="18"/>
                <w:szCs w:val="18"/>
                <w:lang w:eastAsia="en-US"/>
              </w:rPr>
              <w:t xml:space="preserve"> за счет местного бюджета 72270</w:t>
            </w:r>
            <w:r w:rsidRPr="00926E5F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B0386D">
              <w:rPr>
                <w:rFonts w:eastAsiaTheme="minorHAnsi"/>
                <w:sz w:val="18"/>
                <w:szCs w:val="18"/>
                <w:lang w:eastAsia="en-US"/>
              </w:rPr>
              <w:t>38</w:t>
            </w:r>
            <w:r w:rsidRPr="00926E5F">
              <w:rPr>
                <w:rFonts w:eastAsiaTheme="minorHAnsi"/>
                <w:sz w:val="18"/>
                <w:szCs w:val="18"/>
                <w:lang w:eastAsia="en-US"/>
              </w:rPr>
              <w:t xml:space="preserve"> руб.</w:t>
            </w:r>
          </w:p>
        </w:tc>
      </w:tr>
    </w:tbl>
    <w:p w:rsidR="00680F8F" w:rsidRPr="00310E40" w:rsidRDefault="00680F8F" w:rsidP="00680F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80F8F" w:rsidRDefault="00684A0D" w:rsidP="00680F8F">
      <w:r>
        <w:t>Главный</w:t>
      </w:r>
      <w:r w:rsidR="00680F8F">
        <w:t xml:space="preserve"> специалист экономического отдела _________________________ Н.И. Игумнова</w:t>
      </w:r>
    </w:p>
    <w:p w:rsidR="00680F8F" w:rsidRDefault="00680F8F" w:rsidP="00680F8F"/>
    <w:p w:rsidR="0016601B" w:rsidRDefault="0016601B"/>
    <w:sectPr w:rsidR="0016601B" w:rsidSect="004044A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0E1C"/>
    <w:multiLevelType w:val="hybridMultilevel"/>
    <w:tmpl w:val="D4ECFB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65"/>
    <w:rsid w:val="00013372"/>
    <w:rsid w:val="00030F1D"/>
    <w:rsid w:val="000760AA"/>
    <w:rsid w:val="00080EFB"/>
    <w:rsid w:val="000A0ACA"/>
    <w:rsid w:val="00130281"/>
    <w:rsid w:val="00147B6E"/>
    <w:rsid w:val="00164E60"/>
    <w:rsid w:val="0016601B"/>
    <w:rsid w:val="00166201"/>
    <w:rsid w:val="001807EF"/>
    <w:rsid w:val="001A2E84"/>
    <w:rsid w:val="001B2C40"/>
    <w:rsid w:val="001B55AD"/>
    <w:rsid w:val="001E2F29"/>
    <w:rsid w:val="0024754F"/>
    <w:rsid w:val="002E3362"/>
    <w:rsid w:val="003167FB"/>
    <w:rsid w:val="00334133"/>
    <w:rsid w:val="00337FD8"/>
    <w:rsid w:val="00385B4F"/>
    <w:rsid w:val="0038634F"/>
    <w:rsid w:val="00391F2C"/>
    <w:rsid w:val="00396AD8"/>
    <w:rsid w:val="003A2FE3"/>
    <w:rsid w:val="003D5334"/>
    <w:rsid w:val="004044A0"/>
    <w:rsid w:val="0040529D"/>
    <w:rsid w:val="00412742"/>
    <w:rsid w:val="00450127"/>
    <w:rsid w:val="00456E18"/>
    <w:rsid w:val="00476782"/>
    <w:rsid w:val="0048029C"/>
    <w:rsid w:val="0048366F"/>
    <w:rsid w:val="00490325"/>
    <w:rsid w:val="004924C6"/>
    <w:rsid w:val="004B0215"/>
    <w:rsid w:val="004B4CC5"/>
    <w:rsid w:val="004B5926"/>
    <w:rsid w:val="004E4578"/>
    <w:rsid w:val="004E59DF"/>
    <w:rsid w:val="00515086"/>
    <w:rsid w:val="00526082"/>
    <w:rsid w:val="005C55AA"/>
    <w:rsid w:val="0060132C"/>
    <w:rsid w:val="0060799E"/>
    <w:rsid w:val="00630B76"/>
    <w:rsid w:val="00662074"/>
    <w:rsid w:val="00680F8F"/>
    <w:rsid w:val="00684A0D"/>
    <w:rsid w:val="006D7DEC"/>
    <w:rsid w:val="006E0AE4"/>
    <w:rsid w:val="006F0A88"/>
    <w:rsid w:val="007227A8"/>
    <w:rsid w:val="00722DC4"/>
    <w:rsid w:val="0078134A"/>
    <w:rsid w:val="007823FF"/>
    <w:rsid w:val="007909B5"/>
    <w:rsid w:val="007A2CE5"/>
    <w:rsid w:val="007C5445"/>
    <w:rsid w:val="007E46A3"/>
    <w:rsid w:val="007F52F6"/>
    <w:rsid w:val="00806A57"/>
    <w:rsid w:val="00831C18"/>
    <w:rsid w:val="00874609"/>
    <w:rsid w:val="00884956"/>
    <w:rsid w:val="008945F9"/>
    <w:rsid w:val="008F5C1C"/>
    <w:rsid w:val="00926E5F"/>
    <w:rsid w:val="00930567"/>
    <w:rsid w:val="00931206"/>
    <w:rsid w:val="0096317A"/>
    <w:rsid w:val="0096598D"/>
    <w:rsid w:val="00983F40"/>
    <w:rsid w:val="00997670"/>
    <w:rsid w:val="009A7805"/>
    <w:rsid w:val="009B53BF"/>
    <w:rsid w:val="00A6793E"/>
    <w:rsid w:val="00A71B65"/>
    <w:rsid w:val="00AB0DBD"/>
    <w:rsid w:val="00AC4BDA"/>
    <w:rsid w:val="00AC52A8"/>
    <w:rsid w:val="00AE177E"/>
    <w:rsid w:val="00AE69F8"/>
    <w:rsid w:val="00B0165D"/>
    <w:rsid w:val="00B0386D"/>
    <w:rsid w:val="00B12864"/>
    <w:rsid w:val="00B9120C"/>
    <w:rsid w:val="00B946D1"/>
    <w:rsid w:val="00BE0657"/>
    <w:rsid w:val="00BE5762"/>
    <w:rsid w:val="00BF2839"/>
    <w:rsid w:val="00BF3BB7"/>
    <w:rsid w:val="00BF6845"/>
    <w:rsid w:val="00C026E8"/>
    <w:rsid w:val="00C151BF"/>
    <w:rsid w:val="00C9161F"/>
    <w:rsid w:val="00CA6320"/>
    <w:rsid w:val="00CE00BF"/>
    <w:rsid w:val="00CF0350"/>
    <w:rsid w:val="00D117DE"/>
    <w:rsid w:val="00D34209"/>
    <w:rsid w:val="00D517DF"/>
    <w:rsid w:val="00D724ED"/>
    <w:rsid w:val="00D83A45"/>
    <w:rsid w:val="00DF4BBB"/>
    <w:rsid w:val="00E53757"/>
    <w:rsid w:val="00EE52A2"/>
    <w:rsid w:val="00F005F4"/>
    <w:rsid w:val="00F032E8"/>
    <w:rsid w:val="00F45B3B"/>
    <w:rsid w:val="00F51EBD"/>
    <w:rsid w:val="00F547B2"/>
    <w:rsid w:val="00F57B47"/>
    <w:rsid w:val="00F66CC2"/>
    <w:rsid w:val="00F835F8"/>
    <w:rsid w:val="00FA5B68"/>
    <w:rsid w:val="00FC6780"/>
    <w:rsid w:val="00FD3E54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80F8F"/>
  </w:style>
  <w:style w:type="paragraph" w:styleId="a3">
    <w:name w:val="List Paragraph"/>
    <w:basedOn w:val="a"/>
    <w:uiPriority w:val="34"/>
    <w:qFormat/>
    <w:rsid w:val="00680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80F8F"/>
  </w:style>
  <w:style w:type="paragraph" w:styleId="a3">
    <w:name w:val="List Paragraph"/>
    <w:basedOn w:val="a"/>
    <w:uiPriority w:val="34"/>
    <w:qFormat/>
    <w:rsid w:val="00680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2486.1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98</cp:revision>
  <cp:lastPrinted>2018-03-22T05:43:00Z</cp:lastPrinted>
  <dcterms:created xsi:type="dcterms:W3CDTF">2017-10-10T01:18:00Z</dcterms:created>
  <dcterms:modified xsi:type="dcterms:W3CDTF">2022-02-24T07:54:00Z</dcterms:modified>
</cp:coreProperties>
</file>